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5E735" w14:textId="377E7194" w:rsidR="008C1A50" w:rsidRPr="008C1A50" w:rsidRDefault="008C1A50" w:rsidP="008C1A50">
      <w:pPr>
        <w:rPr>
          <w:sz w:val="48"/>
          <w:szCs w:val="48"/>
        </w:rPr>
      </w:pPr>
      <w:r w:rsidRPr="008C1A50">
        <w:rPr>
          <w:sz w:val="48"/>
          <w:szCs w:val="48"/>
        </w:rPr>
        <w:t>Passasjertall i juni 2023</w:t>
      </w:r>
    </w:p>
    <w:p w14:paraId="1FD08338" w14:textId="77777777" w:rsidR="008C1A50" w:rsidRDefault="008C1A50" w:rsidP="008C1A50"/>
    <w:p w14:paraId="3FA7122E" w14:textId="77777777" w:rsidR="008C1A50" w:rsidRDefault="008C1A50" w:rsidP="008C1A50"/>
    <w:p w14:paraId="123F3626" w14:textId="1D46C959" w:rsidR="008C1A50" w:rsidRDefault="008C1A50" w:rsidP="008C1A50">
      <w:r>
        <w:t>Målt mot i fjor</w:t>
      </w:r>
    </w:p>
    <w:p w14:paraId="1E0D04C8" w14:textId="77777777" w:rsidR="008C1A50" w:rsidRDefault="008C1A50" w:rsidP="008C1A50">
      <w:r>
        <w:rPr>
          <w:noProof/>
        </w:rPr>
        <w:drawing>
          <wp:inline distT="0" distB="0" distL="0" distR="0" wp14:anchorId="36D9A7BC" wp14:editId="570499C2">
            <wp:extent cx="5760720" cy="2094865"/>
            <wp:effectExtent l="0" t="0" r="1143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094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7D303D" w14:textId="77777777" w:rsidR="008C1A50" w:rsidRDefault="008C1A50" w:rsidP="008C1A50"/>
    <w:p w14:paraId="01B08E39" w14:textId="77777777" w:rsidR="008C1A50" w:rsidRDefault="008C1A50" w:rsidP="008C1A50">
      <w:r>
        <w:t>Målt mot 2019</w:t>
      </w:r>
    </w:p>
    <w:p w14:paraId="6D4CD022" w14:textId="77777777" w:rsidR="008C1A50" w:rsidRDefault="008C1A50" w:rsidP="008C1A50">
      <w:r>
        <w:rPr>
          <w:noProof/>
        </w:rPr>
        <w:drawing>
          <wp:inline distT="0" distB="0" distL="0" distR="0" wp14:anchorId="668B85BC" wp14:editId="11966A78">
            <wp:extent cx="5760720" cy="2094865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094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4CFC13" w14:textId="77777777" w:rsidR="00E711DD" w:rsidRDefault="00E711DD"/>
    <w:sectPr w:rsidR="00E711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A50"/>
    <w:rsid w:val="008C1A50"/>
    <w:rsid w:val="00E71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DC542"/>
  <w15:chartTrackingRefBased/>
  <w15:docId w15:val="{D4DBEED0-1D9B-481D-823D-B2ACC93F3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1A50"/>
    <w:pPr>
      <w:spacing w:after="0" w:line="240" w:lineRule="auto"/>
    </w:pPr>
    <w:rPr>
      <w:rFonts w:eastAsiaTheme="minorEastAsia"/>
      <w:kern w:val="2"/>
      <w:lang w:eastAsia="nb-NO"/>
      <w14:ligatures w14:val="standardContextual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cid:image002.png@01D9B31C.33CC181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cid:image001.png@01D9B31C.33CC1810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54</Characters>
  <Application>Microsoft Office Word</Application>
  <DocSecurity>0</DocSecurity>
  <Lines>1</Lines>
  <Paragraphs>1</Paragraphs>
  <ScaleCrop>false</ScaleCrop>
  <Company/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Framholt, Cathrine Fuglesang</dc:creator>
  <cp:keywords/>
  <dc:description/>
  <cp:lastModifiedBy>Framholt, Cathrine Fuglesang</cp:lastModifiedBy>
  <cp:revision>1</cp:revision>
  <dcterms:created xsi:type="dcterms:W3CDTF">2023-07-12T08:54:00Z</dcterms:created>
  <dcterms:modified xsi:type="dcterms:W3CDTF">2023-07-12T08:55:00Z</dcterms:modified>
</cp:coreProperties>
</file>